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4BFB" w14:textId="77777777" w:rsidR="009B5051" w:rsidRDefault="009B5051" w:rsidP="009B5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Al Sindaco del Comune di </w:t>
      </w:r>
      <w:r>
        <w:rPr>
          <w:rFonts w:ascii="Times New Roman" w:hAnsi="Times New Roman" w:cs="Times New Roman"/>
          <w:sz w:val="24"/>
          <w:szCs w:val="24"/>
        </w:rPr>
        <w:t>Porto Azzurro</w:t>
      </w:r>
    </w:p>
    <w:p w14:paraId="609C8578" w14:textId="77777777" w:rsidR="009B5051" w:rsidRDefault="009B5051" w:rsidP="009B5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929A7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Oggetto: Domanda di iscrizione all’Albo Volontari Comunali</w:t>
      </w:r>
    </w:p>
    <w:p w14:paraId="2D7FDC70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87667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BE4"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595BE4">
        <w:rPr>
          <w:rFonts w:ascii="Times New Roman" w:hAnsi="Times New Roman" w:cs="Times New Roman"/>
          <w:sz w:val="24"/>
          <w:szCs w:val="24"/>
        </w:rPr>
        <w:t>_____________________________________________________________ nato/a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  <w:r w:rsidRPr="00595BE4">
        <w:rPr>
          <w:rFonts w:ascii="Times New Roman" w:hAnsi="Times New Roman" w:cs="Times New Roman"/>
          <w:sz w:val="24"/>
          <w:szCs w:val="24"/>
        </w:rPr>
        <w:t xml:space="preserve">il _______________________ residente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95BE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A230C5C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in via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D9DEF13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telefono _____________</w:t>
      </w:r>
      <w:r>
        <w:rPr>
          <w:rFonts w:ascii="Times New Roman" w:hAnsi="Times New Roman" w:cs="Times New Roman"/>
          <w:sz w:val="24"/>
          <w:szCs w:val="24"/>
        </w:rPr>
        <w:t xml:space="preserve"> cellulare ____________________________________________________</w:t>
      </w:r>
    </w:p>
    <w:p w14:paraId="3EE99AF2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e-mail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2EA1719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professione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0984E41D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titolo di studio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A2FF1B2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</w:t>
      </w:r>
    </w:p>
    <w:p w14:paraId="2C58063E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446D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CONSAPEVOLE DELLE CONSEGUENZE PENALI PREVISTE IN CASO DI DICHIARAZIONI MENDACI A PUBBLICO UFFICIALE DICHIARA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F1E384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• di avere un’età non inferiore agli anni 18;</w:t>
      </w:r>
    </w:p>
    <w:p w14:paraId="5AB1F13B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• di avere il godimento dei diritti civili e politici e, pertanto, non essere esclusi dall’elettorato attivo; • di non aver subito condanna a pena detentiva per delitto non colposo e non essere stato sottoposto a misure di prevenzione;</w:t>
      </w:r>
    </w:p>
    <w:p w14:paraId="778039B3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• di non aver riportato condanne penali e non avere procedimenti penali in corso che impediscano, ai sensi delle vigenti disposizioni di leggi in materia, la costituzione di un rapporto d’impiego con la Pubblica Amministrazione;</w:t>
      </w:r>
    </w:p>
    <w:p w14:paraId="0D328875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• di essere in possesso dell’idoneità psico-fisica per lo svolgimento dell’attività richiesta. </w:t>
      </w:r>
    </w:p>
    <w:p w14:paraId="66A9B0DE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30F9D" w14:textId="77777777" w:rsidR="009B5051" w:rsidRDefault="009B5051" w:rsidP="009B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CHIEDE</w:t>
      </w:r>
    </w:p>
    <w:p w14:paraId="05AAC125" w14:textId="77777777" w:rsidR="009B5051" w:rsidRDefault="009B5051" w:rsidP="009B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06A62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l’iscrizione all’Albo Volontari Comunali come previsto dal Regolamento concernente le modalità di rapporto tra l’Amministrazione Comunale di </w:t>
      </w:r>
      <w:r>
        <w:rPr>
          <w:rFonts w:ascii="Times New Roman" w:hAnsi="Times New Roman" w:cs="Times New Roman"/>
          <w:sz w:val="24"/>
          <w:szCs w:val="24"/>
        </w:rPr>
        <w:t>Porto Azzurro</w:t>
      </w:r>
      <w:r w:rsidRPr="00595BE4">
        <w:rPr>
          <w:rFonts w:ascii="Times New Roman" w:hAnsi="Times New Roman" w:cs="Times New Roman"/>
          <w:sz w:val="24"/>
          <w:szCs w:val="24"/>
        </w:rPr>
        <w:t xml:space="preserve"> e le persone che intendono svolgere attività individuale di volontariato. </w:t>
      </w:r>
    </w:p>
    <w:p w14:paraId="2ABDDF16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40C49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A tal fine DICHIARA di aver preso visione e di accettare in ogni sua parte il Regolamento citato; </w:t>
      </w:r>
    </w:p>
    <w:p w14:paraId="6EF82D53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di essere interessato/a ad operare nel settore: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95B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14:paraId="41EFBD11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50F04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di essere disponibile a prestare la propria opera di volontario per il periodo: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95BE4">
        <w:rPr>
          <w:rFonts w:ascii="Times New Roman" w:hAnsi="Times New Roman" w:cs="Times New Roman"/>
          <w:sz w:val="24"/>
          <w:szCs w:val="24"/>
        </w:rPr>
        <w:t>, rispettando il seguente calendario settimanale:</w:t>
      </w:r>
    </w:p>
    <w:p w14:paraId="7F8DDE1F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595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08F4B05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DA6C2" w14:textId="77777777" w:rsidR="009B5051" w:rsidRDefault="009B5051" w:rsidP="009B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SI IMPEGNA A</w:t>
      </w:r>
    </w:p>
    <w:p w14:paraId="1C330CD6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 • svolgere le attività esclusivamente per fini di partecipazione attiva alla vita della comunità e di solidarietà, in forma gratuita, senza alcun carattere di prestazione lavorativa dipendente e professionale;</w:t>
      </w:r>
    </w:p>
    <w:p w14:paraId="6D804119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• operare nell’ambito dei programmi impostati dall’Amministrazione in forma coordinata con i Responsabili dei Servizi, assicurando l’adeguata continuità dell’intervento per il periodo di tempo stabilito ed essendo disponibili alle verifiche concordate;</w:t>
      </w:r>
    </w:p>
    <w:p w14:paraId="6C4E4BFC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• operare nel pieno rispetto dell’ambiente e delle persone a favore delle quali svolgono l’attività; </w:t>
      </w:r>
    </w:p>
    <w:p w14:paraId="12C5FA5C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• operare nel rispetto delle funzioni e del ruolo degli uffici e del personale comunale con i quali entreranno in relazione • operare nel rispetto della privacy;</w:t>
      </w:r>
    </w:p>
    <w:p w14:paraId="50225FFB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lastRenderedPageBreak/>
        <w:t xml:space="preserve">• a partecipare ai percorsi di formazione che verranno eventualmente organizzati per favorire le migliori condizioni di svolgimento delle attività. </w:t>
      </w:r>
    </w:p>
    <w:p w14:paraId="51C901BD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</w:t>
      </w:r>
      <w:r w:rsidRPr="00595BE4">
        <w:rPr>
          <w:rFonts w:ascii="Times New Roman" w:hAnsi="Times New Roman" w:cs="Times New Roman"/>
          <w:sz w:val="24"/>
          <w:szCs w:val="24"/>
        </w:rPr>
        <w:t xml:space="preserve">ata, ____________________________ </w:t>
      </w:r>
    </w:p>
    <w:p w14:paraId="27549C88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E452" w14:textId="77777777" w:rsidR="009B5051" w:rsidRDefault="009B5051" w:rsidP="009B5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Nome e Cognome</w:t>
      </w:r>
    </w:p>
    <w:p w14:paraId="2115129B" w14:textId="77777777" w:rsidR="009B5051" w:rsidRDefault="009B5051" w:rsidP="009B5051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Firma</w:t>
      </w:r>
    </w:p>
    <w:p w14:paraId="40777EAE" w14:textId="77777777" w:rsidR="009B5051" w:rsidRDefault="009B5051" w:rsidP="009B5051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 xml:space="preserve"> ______________ </w:t>
      </w:r>
    </w:p>
    <w:p w14:paraId="43439FCB" w14:textId="77777777" w:rsidR="009B5051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0CA2" w14:textId="77777777" w:rsidR="009B5051" w:rsidRPr="006500AD" w:rsidRDefault="009B5051" w:rsidP="009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E4">
        <w:rPr>
          <w:rFonts w:ascii="Times New Roman" w:hAnsi="Times New Roman" w:cs="Times New Roman"/>
          <w:sz w:val="24"/>
          <w:szCs w:val="24"/>
        </w:rPr>
        <w:t>ALLEGATI: • CURRICULUM VITAE • FOTOCOPIA DELLA CARTA DI IDENTITÀ</w:t>
      </w:r>
      <w:r w:rsidRPr="00595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/>
      </w:r>
      <w:r w:rsidRPr="00595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>HYPERLINK "file:///C:\\Users\\C86D0~1.SAT\\AppData\\Local\\Temp\\regolamento_collaborazione_cura_beni_comuni.pdf" \l "page=9" \o "Pagina 9"</w:instrText>
      </w:r>
      <w:r w:rsidRPr="00595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Pr="00595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611C747F" w14:textId="442F6D2E" w:rsidR="00B62E13" w:rsidRDefault="009B5051" w:rsidP="009B5051">
      <w:r w:rsidRPr="00595B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</w:p>
    <w:sectPr w:rsidR="00B62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4"/>
    <w:rsid w:val="000926DB"/>
    <w:rsid w:val="002C2150"/>
    <w:rsid w:val="009B5051"/>
    <w:rsid w:val="00A27390"/>
    <w:rsid w:val="00AD0374"/>
    <w:rsid w:val="00B62E13"/>
    <w:rsid w:val="00B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E123-6D3F-4CA5-A3D5-DF9EA678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2024-07-15T10:58:00Z</dcterms:created>
  <dcterms:modified xsi:type="dcterms:W3CDTF">2024-07-15T10:59:00Z</dcterms:modified>
</cp:coreProperties>
</file>